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4950" w:type="pct"/>
        <w:tblCellSpacing w:w="0" w:type="dxa"/>
        <w:shd w:val="clear" w:color="auto" w:fill="EAEAEA"/>
        <w:tblCellMar>
          <w:top w:w="20" w:type="dxa"/>
          <w:left w:w="20" w:type="dxa"/>
          <w:bottom w:w="20" w:type="dxa"/>
          <w:right w:w="20" w:type="dxa"/>
        </w:tblCellMar>
        <w:tblLook w:val="04A0" w:firstRow="1" w:lastRow="0" w:firstColumn="1" w:lastColumn="0" w:noHBand="0" w:noVBand="1"/>
      </w:tblPr>
      <w:tblGrid>
        <w:gridCol w:w="9360"/>
      </w:tblGrid>
      <w:tr w:rsidR="00EC691F" w14:paraId="29561E06" w14:textId="77777777" w:rsidTr="00EC691F">
        <w:trPr>
          <w:tblCellSpacing w:w="0" w:type="dxa"/>
        </w:trPr>
        <w:tc>
          <w:tcPr>
            <w:tcW w:w="0" w:type="auto"/>
            <w:shd w:val="clear" w:color="auto" w:fill="EAEAEA"/>
            <w:vAlign w:val="center"/>
            <w:hideMark/>
          </w:tcPr>
          <w:tbl>
            <w:tblPr>
              <w:tblW w:w="5000" w:type="pct"/>
              <w:tblCellSpacing w:w="0" w:type="dxa"/>
              <w:shd w:val="clear" w:color="auto" w:fill="FFFFFF"/>
              <w:tblCellMar>
                <w:top w:w="100" w:type="dxa"/>
                <w:left w:w="100" w:type="dxa"/>
                <w:bottom w:w="100" w:type="dxa"/>
                <w:right w:w="100" w:type="dxa"/>
              </w:tblCellMar>
              <w:tblLook w:val="04A0" w:firstRow="1" w:lastRow="0" w:firstColumn="1" w:lastColumn="0" w:noHBand="0" w:noVBand="1"/>
            </w:tblPr>
            <w:tblGrid>
              <w:gridCol w:w="245"/>
              <w:gridCol w:w="9075"/>
            </w:tblGrid>
            <w:tr w:rsidR="00EC691F" w14:paraId="29FC8D7F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5FD5D941" w14:textId="68CA4B82" w:rsidR="00EC691F" w:rsidRPr="00EC691F" w:rsidRDefault="00EC691F" w:rsidP="00EC691F">
                  <w:pPr>
                    <w:spacing w:after="0" w:afterAutospacing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C691F">
                    <w:rPr>
                      <w:rStyle w:val="Strong"/>
                      <w:rFonts w:ascii="Arial" w:hAnsi="Arial" w:cs="Arial"/>
                      <w:sz w:val="20"/>
                      <w:szCs w:val="20"/>
                    </w:rPr>
                    <w:t>FedEx Questionnaire (Linehaul Runs)</w:t>
                  </w:r>
                </w:p>
              </w:tc>
            </w:tr>
            <w:tr w:rsidR="00EC691F" w14:paraId="5EE82349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58CD16C7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4EEFC1BC" w14:textId="3C8FEBF2" w:rsidR="00EC691F" w:rsidRDefault="00EC691F" w:rsidP="00EC691F">
                  <w:r w:rsidRPr="007E7CA0">
                    <w:rPr>
                      <w:rFonts w:ascii="Calibri" w:hAnsi="Calibri" w:cs="Calibri"/>
                      <w:sz w:val="22"/>
                    </w:rPr>
                    <w:t xml:space="preserve">This form is intended to give us more detailed information about your operation so that we can pro-actively answer questions the prospective buyer will have about your business.  Please complete the form below to the best of your ability and email it to </w:t>
                  </w:r>
                  <w:hyperlink r:id="rId7" w:history="1">
                    <w:r w:rsidRPr="007E7CA0">
                      <w:rPr>
                        <w:rStyle w:val="Hyperlink"/>
                        <w:rFonts w:ascii="Calibri" w:hAnsi="Calibri" w:cs="Calibri"/>
                        <w:sz w:val="22"/>
                      </w:rPr>
                      <w:t>info@KRCapLLC.com</w:t>
                    </w:r>
                  </w:hyperlink>
                  <w:r w:rsidRPr="007E7CA0">
                    <w:rPr>
                      <w:rFonts w:ascii="Calibri" w:hAnsi="Calibri" w:cs="Calibri"/>
                      <w:sz w:val="22"/>
                    </w:rPr>
                    <w:t>.  If you have any questions, please call us at (503) 664-0753.</w:t>
                  </w:r>
                </w:p>
              </w:tc>
            </w:tr>
            <w:tr w:rsidR="00EC691F" w14:paraId="7EB2CE22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0A9E8722" w14:textId="77777777" w:rsidR="00EC691F" w:rsidRDefault="00EC691F" w:rsidP="00EC691F">
                  <w:pPr>
                    <w:rPr>
                      <w:b/>
                      <w:bCs/>
                      <w:sz w:val="21"/>
                      <w:szCs w:val="21"/>
                    </w:rPr>
                  </w:pPr>
                  <w:r>
                    <w:rPr>
                      <w:b/>
                      <w:bCs/>
                      <w:sz w:val="21"/>
                      <w:szCs w:val="21"/>
                    </w:rPr>
                    <w:t>Contact Information</w:t>
                  </w:r>
                </w:p>
              </w:tc>
            </w:tr>
            <w:tr w:rsidR="00EC691F" w14:paraId="4D1DC229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2C9AE3B1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First Name</w:t>
                  </w:r>
                </w:p>
              </w:tc>
            </w:tr>
            <w:tr w:rsidR="00EC691F" w14:paraId="0F0AD688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09AE75F7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04F03AC2" w14:textId="33BF974A" w:rsidR="00EC691F" w:rsidRDefault="00EC691F" w:rsidP="00EC691F"/>
              </w:tc>
            </w:tr>
            <w:tr w:rsidR="00EC691F" w14:paraId="5A996387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2DD4DFC5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Last Name</w:t>
                  </w:r>
                </w:p>
              </w:tc>
            </w:tr>
            <w:tr w:rsidR="00EC691F" w14:paraId="1D3E1AAD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498C1F83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1FA1CCE4" w14:textId="581BBC49" w:rsidR="00EC691F" w:rsidRDefault="00EC691F" w:rsidP="00EC691F"/>
              </w:tc>
            </w:tr>
            <w:tr w:rsidR="00EC691F" w14:paraId="6A4E5AE1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72921C23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Email</w:t>
                  </w:r>
                </w:p>
              </w:tc>
            </w:tr>
            <w:tr w:rsidR="00EC691F" w14:paraId="7D6948AF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5B0166CB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5FD159A7" w14:textId="3B132485" w:rsidR="00EC691F" w:rsidRDefault="00EC691F" w:rsidP="00EC691F"/>
              </w:tc>
            </w:tr>
            <w:tr w:rsidR="00EC691F" w14:paraId="36586E1B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4B166CCA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Phone</w:t>
                  </w:r>
                </w:p>
              </w:tc>
            </w:tr>
            <w:tr w:rsidR="00EC691F" w14:paraId="08457EE4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7984CAC9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76647E12" w14:textId="686CE0A6" w:rsidR="00EC691F" w:rsidRDefault="00EC691F" w:rsidP="00EC691F"/>
              </w:tc>
            </w:tr>
            <w:tr w:rsidR="00EC691F" w14:paraId="3CD76AF6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6D21982A" w14:textId="77777777" w:rsidR="00EC691F" w:rsidRDefault="00EC691F" w:rsidP="00EC691F">
                  <w:pPr>
                    <w:rPr>
                      <w:b/>
                      <w:bCs/>
                      <w:sz w:val="21"/>
                      <w:szCs w:val="21"/>
                    </w:rPr>
                  </w:pPr>
                  <w:r>
                    <w:rPr>
                      <w:b/>
                      <w:bCs/>
                      <w:sz w:val="21"/>
                      <w:szCs w:val="21"/>
                    </w:rPr>
                    <w:t>Corporate Information</w:t>
                  </w:r>
                </w:p>
              </w:tc>
            </w:tr>
            <w:tr w:rsidR="00EC691F" w14:paraId="3E31A047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2F2F21D4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Name of Corporation</w:t>
                  </w:r>
                </w:p>
              </w:tc>
            </w:tr>
            <w:tr w:rsidR="00EC691F" w14:paraId="4AFFDAD7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10DE8A9A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4478025F" w14:textId="33F33472" w:rsidR="00EC691F" w:rsidRDefault="00EC691F" w:rsidP="00EC691F"/>
              </w:tc>
            </w:tr>
            <w:tr w:rsidR="00EC691F" w14:paraId="19297E3C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547B4C43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Owners &amp; Ownership</w:t>
                  </w:r>
                </w:p>
              </w:tc>
            </w:tr>
            <w:tr w:rsidR="00EC691F" w14:paraId="59A476C6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67DC79BE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tbl>
                  <w:tblPr>
                    <w:tblW w:w="11458" w:type="dxa"/>
                    <w:tblCellSpacing w:w="15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032"/>
                    <w:gridCol w:w="6426"/>
                  </w:tblGrid>
                  <w:tr w:rsidR="00EC691F" w14:paraId="1E3296A9" w14:textId="77777777" w:rsidTr="00EC691F">
                    <w:trPr>
                      <w:tblHeader/>
                      <w:tblCellSpacing w:w="15" w:type="dxa"/>
                    </w:trPr>
                    <w:tc>
                      <w:tcPr>
                        <w:tcW w:w="4987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03765D6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Owner Name</w:t>
                        </w:r>
                      </w:p>
                    </w:tc>
                    <w:tc>
                      <w:tcPr>
                        <w:tcW w:w="6381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84A873A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% Owned</w:t>
                        </w:r>
                      </w:p>
                    </w:tc>
                  </w:tr>
                  <w:tr w:rsidR="00EC691F" w14:paraId="0E4E532F" w14:textId="77777777" w:rsidTr="00C95099">
                    <w:trPr>
                      <w:tblCellSpacing w:w="15" w:type="dxa"/>
                    </w:trPr>
                    <w:tc>
                      <w:tcPr>
                        <w:tcW w:w="4987" w:type="dxa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5CA9C07" w14:textId="142FC1B9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6381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8D068B9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48A664A3" w14:textId="77777777" w:rsidTr="00EC691F">
                    <w:trPr>
                      <w:tblCellSpacing w:w="15" w:type="dxa"/>
                    </w:trPr>
                    <w:tc>
                      <w:tcPr>
                        <w:tcW w:w="4987" w:type="dxa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2E4886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6381" w:type="dxa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4526981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14:paraId="6DD9DA9C" w14:textId="77777777" w:rsidR="00EC691F" w:rsidRDefault="00EC691F" w:rsidP="00EC691F">
                  <w:pPr>
                    <w:spacing w:after="0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EC691F" w14:paraId="247621C1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156D7D8C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Terminal Address(</w:t>
                  </w:r>
                  <w:proofErr w:type="spellStart"/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es</w:t>
                  </w:r>
                  <w:proofErr w:type="spellEnd"/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)/Location(s)</w:t>
                  </w:r>
                </w:p>
              </w:tc>
            </w:tr>
            <w:tr w:rsidR="00EC691F" w14:paraId="5D086C77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62F99DF0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1D2CDC34" w14:textId="132D2B4E" w:rsidR="00EC691F" w:rsidRDefault="00EC691F" w:rsidP="00EC691F">
                  <w:pPr>
                    <w:spacing w:before="100" w:beforeAutospacing="1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EC691F" w14:paraId="59CD0B9E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2735E633" w14:textId="77777777" w:rsidR="00EC691F" w:rsidRDefault="00EC691F" w:rsidP="00EC691F">
                  <w:pPr>
                    <w:spacing w:after="0" w:afterAutospacing="0"/>
                    <w:rPr>
                      <w:rFonts w:cs="Times New Roman"/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Reason for Sale</w:t>
                  </w:r>
                </w:p>
              </w:tc>
            </w:tr>
            <w:tr w:rsidR="00EC691F" w14:paraId="4156C769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2A43851D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586394FF" w14:textId="77777777" w:rsidR="00EC691F" w:rsidRDefault="00EC691F" w:rsidP="00EC691F"/>
                <w:p w14:paraId="7B5685C5" w14:textId="5801CEB3" w:rsidR="00EC691F" w:rsidRDefault="00EC691F" w:rsidP="00EC691F"/>
              </w:tc>
            </w:tr>
            <w:tr w:rsidR="00EC691F" w14:paraId="073092B5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392CCFE7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Year started contracting with FedEx</w:t>
                  </w:r>
                </w:p>
              </w:tc>
            </w:tr>
            <w:tr w:rsidR="00EC691F" w14:paraId="32BD904D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6D78EFA9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538F124A" w14:textId="0DAD9A36" w:rsidR="00EC691F" w:rsidRDefault="00EC691F" w:rsidP="00EC691F"/>
              </w:tc>
            </w:tr>
            <w:tr w:rsidR="00EC691F" w14:paraId="4C729DA3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2D55B7A2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lastRenderedPageBreak/>
                    <w:t>Is the business in good standing with FedEx?</w:t>
                  </w:r>
                </w:p>
              </w:tc>
            </w:tr>
            <w:tr w:rsidR="00EC691F" w14:paraId="52AFB354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6416639C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49F83901" w14:textId="7F57F105" w:rsidR="00EC691F" w:rsidRDefault="00EC691F" w:rsidP="00EC691F"/>
              </w:tc>
            </w:tr>
            <w:tr w:rsidR="00EC691F" w14:paraId="6B7CDF6F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397F80CC" w14:textId="77777777" w:rsidR="00EC691F" w:rsidRDefault="00EC691F" w:rsidP="00EC691F">
                  <w:pPr>
                    <w:rPr>
                      <w:b/>
                      <w:bCs/>
                      <w:sz w:val="21"/>
                      <w:szCs w:val="21"/>
                    </w:rPr>
                  </w:pPr>
                  <w:r>
                    <w:rPr>
                      <w:b/>
                      <w:bCs/>
                      <w:sz w:val="21"/>
                      <w:szCs w:val="21"/>
                    </w:rPr>
                    <w:t>Run Information</w:t>
                  </w:r>
                </w:p>
              </w:tc>
            </w:tr>
            <w:tr w:rsidR="00EC691F" w14:paraId="4E7A2200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3094908C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# of Dedicated linehaul runs</w:t>
                  </w:r>
                </w:p>
              </w:tc>
            </w:tr>
            <w:tr w:rsidR="00EC691F" w14:paraId="780983CB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3E773D5B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7F79A059" w14:textId="6BC64CB7" w:rsidR="00EC691F" w:rsidRDefault="00EC691F" w:rsidP="00EC691F"/>
              </w:tc>
            </w:tr>
            <w:tr w:rsidR="00EC691F" w14:paraId="6DABFA29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2012008E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# of Unassigned linehaul runs</w:t>
                  </w:r>
                </w:p>
              </w:tc>
            </w:tr>
            <w:tr w:rsidR="00EC691F" w14:paraId="5D4FA04B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79A8E808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5FDA85E6" w14:textId="317A0B15" w:rsidR="00EC691F" w:rsidRDefault="00EC691F" w:rsidP="00EC691F"/>
              </w:tc>
            </w:tr>
            <w:tr w:rsidR="00EC691F" w14:paraId="76E70A3C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52C551FC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# of Spot Runs</w:t>
                  </w:r>
                </w:p>
              </w:tc>
            </w:tr>
            <w:tr w:rsidR="00EC691F" w14:paraId="55CE2721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188089E6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1636F7D3" w14:textId="3207EF2F" w:rsidR="00EC691F" w:rsidRDefault="00EC691F" w:rsidP="00EC691F"/>
              </w:tc>
            </w:tr>
            <w:tr w:rsidR="00EC691F" w14:paraId="3E5EC0D8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60BFEFC8" w14:textId="77777777" w:rsidR="00EC691F" w:rsidRDefault="00EC691F" w:rsidP="00EC691F">
                  <w:pPr>
                    <w:rPr>
                      <w:b/>
                      <w:bCs/>
                      <w:sz w:val="21"/>
                      <w:szCs w:val="21"/>
                    </w:rPr>
                  </w:pPr>
                  <w:r>
                    <w:rPr>
                      <w:b/>
                      <w:bCs/>
                      <w:sz w:val="21"/>
                      <w:szCs w:val="21"/>
                    </w:rPr>
                    <w:t>Owner Responsibilities</w:t>
                  </w:r>
                </w:p>
              </w:tc>
            </w:tr>
            <w:tr w:rsidR="00EC691F" w14:paraId="5D793AAE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5418FB9B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Summary of Owner's responsibilities</w:t>
                  </w:r>
                </w:p>
              </w:tc>
            </w:tr>
            <w:tr w:rsidR="00EC691F" w14:paraId="11A3D46F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0ECD0918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6AE29610" w14:textId="756FADA5" w:rsidR="00EC691F" w:rsidRDefault="00EC691F" w:rsidP="00EC691F"/>
              </w:tc>
            </w:tr>
            <w:tr w:rsidR="00EC691F" w14:paraId="48A25EA1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55195A19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Is the owner a full-time driver?</w:t>
                  </w:r>
                </w:p>
              </w:tc>
            </w:tr>
            <w:tr w:rsidR="00EC691F" w14:paraId="3FCB778A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18150F65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7AFC6569" w14:textId="58658F65" w:rsidR="00EC691F" w:rsidRDefault="00EC691F" w:rsidP="00EC691F"/>
              </w:tc>
            </w:tr>
            <w:tr w:rsidR="00EC691F" w14:paraId="041A3DC2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7BB5AF7D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Avg. # of hours owner drives per week</w:t>
                  </w:r>
                </w:p>
              </w:tc>
            </w:tr>
            <w:tr w:rsidR="00EC691F" w14:paraId="15FCC2FA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7DBFEBF4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46CBDD7C" w14:textId="4B3B0AA7" w:rsidR="00EC691F" w:rsidRDefault="00EC691F" w:rsidP="00EC691F"/>
              </w:tc>
            </w:tr>
            <w:tr w:rsidR="00EC691F" w14:paraId="0F15BCED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1CD0BE00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What is the estimated annual cost to replace the owner’s driving efforts with a replacement driver?</w:t>
                  </w:r>
                </w:p>
              </w:tc>
            </w:tr>
            <w:tr w:rsidR="00EC691F" w14:paraId="49C5944F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4FFD890B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4C7F46A2" w14:textId="33149743" w:rsidR="00EC691F" w:rsidRDefault="00EC691F" w:rsidP="00EC691F"/>
              </w:tc>
            </w:tr>
            <w:tr w:rsidR="00EC691F" w14:paraId="55FA48A5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3BD78446" w14:textId="77777777" w:rsidR="00EC691F" w:rsidRDefault="00EC691F" w:rsidP="00EC691F">
                  <w:pPr>
                    <w:rPr>
                      <w:b/>
                      <w:bCs/>
                      <w:sz w:val="21"/>
                      <w:szCs w:val="21"/>
                    </w:rPr>
                  </w:pPr>
                  <w:r>
                    <w:rPr>
                      <w:b/>
                      <w:bCs/>
                      <w:sz w:val="21"/>
                      <w:szCs w:val="21"/>
                    </w:rPr>
                    <w:t>Manager Information</w:t>
                  </w:r>
                </w:p>
              </w:tc>
            </w:tr>
            <w:tr w:rsidR="00EC691F" w14:paraId="0EC61CE1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7DC1CC43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Is there a manager in place?</w:t>
                  </w:r>
                </w:p>
              </w:tc>
            </w:tr>
            <w:tr w:rsidR="00EC691F" w14:paraId="69D1FDF0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614EA500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211CD2DC" w14:textId="37FBC313" w:rsidR="00EC691F" w:rsidRDefault="00EC691F" w:rsidP="00EC691F"/>
              </w:tc>
            </w:tr>
            <w:tr w:rsidR="00EC691F" w14:paraId="1E4FAF7F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3807CCFC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Avg. # of hours manager drives per week</w:t>
                  </w:r>
                </w:p>
              </w:tc>
            </w:tr>
            <w:tr w:rsidR="00EC691F" w14:paraId="73D0D7D7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720C6DB4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61D99909" w14:textId="507792A8" w:rsidR="00EC691F" w:rsidRDefault="00EC691F" w:rsidP="00EC691F"/>
              </w:tc>
            </w:tr>
            <w:tr w:rsidR="00EC691F" w14:paraId="372533E6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2DF550B0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 xml:space="preserve">What </w:t>
                  </w:r>
                  <w:proofErr w:type="gramStart"/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are</w:t>
                  </w:r>
                  <w:proofErr w:type="gramEnd"/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 xml:space="preserve"> the manager's daily responsibilities?</w:t>
                  </w:r>
                </w:p>
              </w:tc>
            </w:tr>
            <w:tr w:rsidR="00EC691F" w14:paraId="6B84A947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2944CEBB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4432A471" w14:textId="65DB51BA" w:rsidR="00EC691F" w:rsidRDefault="00EC691F" w:rsidP="00EC691F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29DB32C6" w14:textId="5937A67A" w:rsidR="00EC691F" w:rsidRDefault="00EC691F" w:rsidP="00EC691F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46FA7A46" w14:textId="77777777" w:rsidR="00EC691F" w:rsidRDefault="00EC691F" w:rsidP="00EC691F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4FBB9D0C" w14:textId="01DE320C" w:rsidR="00EC691F" w:rsidRDefault="00EC691F" w:rsidP="00EC691F"/>
              </w:tc>
            </w:tr>
            <w:tr w:rsidR="00EC691F" w14:paraId="64AD15A1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5B5EF36A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lastRenderedPageBreak/>
                    <w:t>How long has the manager worked for the business?</w:t>
                  </w:r>
                </w:p>
              </w:tc>
            </w:tr>
            <w:tr w:rsidR="00EC691F" w14:paraId="0B4345D1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5F239F72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74A8D012" w14:textId="17FDB94F" w:rsidR="00EC691F" w:rsidRDefault="00EC691F" w:rsidP="00EC691F"/>
              </w:tc>
            </w:tr>
            <w:tr w:rsidR="00EC691F" w14:paraId="00F32F93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2EDA1F65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What is the manager’s annual salary?</w:t>
                  </w:r>
                </w:p>
              </w:tc>
            </w:tr>
            <w:tr w:rsidR="00EC691F" w14:paraId="63290991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0C74D1A1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789ABBF1" w14:textId="7BBABFC5" w:rsidR="00EC691F" w:rsidRDefault="00EC691F" w:rsidP="00EC691F"/>
              </w:tc>
            </w:tr>
            <w:tr w:rsidR="00EC691F" w14:paraId="79CCC8DC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3860EF65" w14:textId="77777777" w:rsidR="00EC691F" w:rsidRDefault="00EC691F" w:rsidP="00EC691F"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Will manager stay-on and manage business for the new owner?</w:t>
                  </w:r>
                </w:p>
              </w:tc>
            </w:tr>
            <w:tr w:rsidR="00EC691F" w14:paraId="00E28716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40429197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54D81676" w14:textId="465BF1FC" w:rsidR="00EC691F" w:rsidRDefault="00EC691F" w:rsidP="00EC691F"/>
              </w:tc>
            </w:tr>
            <w:tr w:rsidR="00EC691F" w14:paraId="768F0370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0D64FEC8" w14:textId="77777777" w:rsidR="00EC691F" w:rsidRDefault="00EC691F" w:rsidP="00EC691F">
                  <w:pPr>
                    <w:rPr>
                      <w:b/>
                      <w:bCs/>
                      <w:sz w:val="21"/>
                      <w:szCs w:val="21"/>
                    </w:rPr>
                  </w:pPr>
                  <w:r>
                    <w:rPr>
                      <w:b/>
                      <w:bCs/>
                      <w:sz w:val="21"/>
                      <w:szCs w:val="21"/>
                    </w:rPr>
                    <w:t>Run Descriptions</w:t>
                  </w:r>
                </w:p>
              </w:tc>
            </w:tr>
            <w:tr w:rsidR="00EC691F" w14:paraId="49748C93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6783E1A6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Describe all dedicated linehaul runs</w:t>
                  </w:r>
                </w:p>
              </w:tc>
            </w:tr>
            <w:tr w:rsidR="00EC691F" w14:paraId="51F64996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1741B321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tbl>
                  <w:tblPr>
                    <w:tblW w:w="10168" w:type="dxa"/>
                    <w:tblCellSpacing w:w="15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40"/>
                    <w:gridCol w:w="2386"/>
                    <w:gridCol w:w="1839"/>
                    <w:gridCol w:w="4003"/>
                  </w:tblGrid>
                  <w:tr w:rsidR="00EC691F" w14:paraId="5C686708" w14:textId="77777777" w:rsidTr="00EC691F">
                    <w:trPr>
                      <w:tblHeader/>
                      <w:tblCellSpacing w:w="15" w:type="dxa"/>
                    </w:trPr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E81B6A7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Run #</w:t>
                        </w:r>
                      </w:p>
                    </w:tc>
                    <w:tc>
                      <w:tcPr>
                        <w:tcW w:w="2356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149115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Solo / Team</w:t>
                        </w:r>
                      </w:p>
                    </w:tc>
                    <w:tc>
                      <w:tcPr>
                        <w:tcW w:w="1809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B2A127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Terminal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8122D81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Area(s) Serviced</w:t>
                        </w:r>
                      </w:p>
                    </w:tc>
                  </w:tr>
                  <w:tr w:rsidR="00EC691F" w14:paraId="4FF7D383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C458E73" w14:textId="505F2F7B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356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376A4E0" w14:textId="6EAD60D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09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99FE9B5" w14:textId="0C690C2C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6D5B7C6" w14:textId="3504B566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2E6EC5A8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17A2559" w14:textId="10AFD37D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356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5F7C296" w14:textId="44511630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09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CF0ED0D" w14:textId="75CCF69E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1C2EF9B" w14:textId="531DFAAB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79B08B51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9B79116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356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245EA5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09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F3C9E85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39A18A6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114BFB34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3D3C565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356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E488C09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09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030EEAB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040CED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48DACEED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61F72D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356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F86A077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09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AC6CBB3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7815D0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1925EE06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BF7FEC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356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3F50296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09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971117A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1B85F2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5D5264A0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0392266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356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AE979AC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09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9ED9FE4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C1BB097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13506B16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7A4486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356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479471F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09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BAA253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96358C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14:paraId="6AA18849" w14:textId="77777777" w:rsidR="00EC691F" w:rsidRDefault="00EC691F" w:rsidP="00EC691F">
                  <w:pPr>
                    <w:spacing w:after="0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EC691F" w14:paraId="5B383D36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7071DD00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Describe all unassigned linehaul runs</w:t>
                  </w:r>
                </w:p>
              </w:tc>
            </w:tr>
            <w:tr w:rsidR="00EC691F" w14:paraId="1785F219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17913655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tbl>
                  <w:tblPr>
                    <w:tblW w:w="11458" w:type="dxa"/>
                    <w:tblCellSpacing w:w="15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242"/>
                    <w:gridCol w:w="2160"/>
                    <w:gridCol w:w="1890"/>
                    <w:gridCol w:w="5166"/>
                  </w:tblGrid>
                  <w:tr w:rsidR="00EC691F" w14:paraId="233E9885" w14:textId="77777777" w:rsidTr="00EC691F">
                    <w:trPr>
                      <w:tblHeader/>
                      <w:tblCellSpacing w:w="15" w:type="dxa"/>
                    </w:trPr>
                    <w:tc>
                      <w:tcPr>
                        <w:tcW w:w="2197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8DE1C11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Run Description</w:t>
                        </w:r>
                      </w:p>
                    </w:tc>
                    <w:tc>
                      <w:tcPr>
                        <w:tcW w:w="2130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BE7931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Solo / Team</w:t>
                        </w:r>
                      </w:p>
                    </w:tc>
                    <w:tc>
                      <w:tcPr>
                        <w:tcW w:w="1860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E01B351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Terminal</w:t>
                        </w:r>
                      </w:p>
                    </w:tc>
                    <w:tc>
                      <w:tcPr>
                        <w:tcW w:w="5121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248F07B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Area(s) Serviced</w:t>
                        </w:r>
                      </w:p>
                    </w:tc>
                  </w:tr>
                  <w:tr w:rsidR="00EC691F" w14:paraId="12598A43" w14:textId="77777777" w:rsidTr="00C95099">
                    <w:trPr>
                      <w:tblCellSpacing w:w="15" w:type="dxa"/>
                    </w:trPr>
                    <w:tc>
                      <w:tcPr>
                        <w:tcW w:w="2197" w:type="dxa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36DE721" w14:textId="0D413DD5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13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A48BB67" w14:textId="1AEDBECA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6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34A0CCC" w14:textId="2DBD1DE1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5121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AD9D8A7" w14:textId="4B301A0D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714CBE99" w14:textId="77777777" w:rsidTr="00C95099">
                    <w:trPr>
                      <w:tblCellSpacing w:w="15" w:type="dxa"/>
                    </w:trPr>
                    <w:tc>
                      <w:tcPr>
                        <w:tcW w:w="2197" w:type="dxa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019EF1B" w14:textId="4F8C00A6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13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DF68C37" w14:textId="4901BEF0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6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66DF6AC" w14:textId="6306E6D6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5121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39CCC0C" w14:textId="1AD27DEE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051F471F" w14:textId="77777777" w:rsidTr="00C95099">
                    <w:trPr>
                      <w:tblCellSpacing w:w="15" w:type="dxa"/>
                    </w:trPr>
                    <w:tc>
                      <w:tcPr>
                        <w:tcW w:w="2197" w:type="dxa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838F669" w14:textId="1835D34D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13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C51D351" w14:textId="63F80185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6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A24949B" w14:textId="3C5F2F45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5121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865D167" w14:textId="2AA54FBF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3208D9F7" w14:textId="77777777" w:rsidTr="00C95099">
                    <w:trPr>
                      <w:tblCellSpacing w:w="15" w:type="dxa"/>
                    </w:trPr>
                    <w:tc>
                      <w:tcPr>
                        <w:tcW w:w="2197" w:type="dxa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5077E0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13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B79C24F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6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920115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5121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E46ED41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3A6F12B2" w14:textId="77777777" w:rsidTr="00C95099">
                    <w:trPr>
                      <w:tblCellSpacing w:w="15" w:type="dxa"/>
                    </w:trPr>
                    <w:tc>
                      <w:tcPr>
                        <w:tcW w:w="2197" w:type="dxa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7C221EF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13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D9C9C1F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6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C1E4A5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5121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1170031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4356118F" w14:textId="77777777" w:rsidTr="00C95099">
                    <w:trPr>
                      <w:tblCellSpacing w:w="15" w:type="dxa"/>
                    </w:trPr>
                    <w:tc>
                      <w:tcPr>
                        <w:tcW w:w="2197" w:type="dxa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33F6979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213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2BE2179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860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316E29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5121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000A21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14:paraId="1BF8168D" w14:textId="77777777" w:rsidR="00EC691F" w:rsidRDefault="00EC691F" w:rsidP="00EC691F">
                  <w:pPr>
                    <w:spacing w:after="0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EC691F" w14:paraId="4A41729B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08A55884" w14:textId="77777777" w:rsidR="00EC691F" w:rsidRDefault="00EC691F" w:rsidP="00EC691F">
                  <w:pPr>
                    <w:rPr>
                      <w:b/>
                      <w:bCs/>
                      <w:sz w:val="21"/>
                      <w:szCs w:val="21"/>
                    </w:rPr>
                  </w:pPr>
                  <w:r>
                    <w:rPr>
                      <w:b/>
                      <w:bCs/>
                      <w:sz w:val="21"/>
                      <w:szCs w:val="21"/>
                    </w:rPr>
                    <w:t>Employees and Assets</w:t>
                  </w:r>
                </w:p>
              </w:tc>
            </w:tr>
            <w:tr w:rsidR="00EC691F" w14:paraId="7D7BD771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4BD6760E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Employee Information</w:t>
                  </w:r>
                </w:p>
              </w:tc>
            </w:tr>
            <w:tr w:rsidR="00EC691F" w14:paraId="442A3402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1304FA85" w14:textId="77777777" w:rsidR="00EC691F" w:rsidRDefault="00EC691F" w:rsidP="00EC691F">
                  <w:r>
                    <w:lastRenderedPageBreak/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tbl>
                  <w:tblPr>
                    <w:tblW w:w="11458" w:type="dxa"/>
                    <w:tblCellSpacing w:w="15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696"/>
                    <w:gridCol w:w="2093"/>
                    <w:gridCol w:w="2377"/>
                    <w:gridCol w:w="3182"/>
                    <w:gridCol w:w="2110"/>
                  </w:tblGrid>
                  <w:tr w:rsidR="00EC691F" w14:paraId="7F11E4F3" w14:textId="77777777">
                    <w:trPr>
                      <w:tblHeader/>
                      <w:tblCellSpacing w:w="15" w:type="dxa"/>
                    </w:trPr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10B8C85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Name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31A99B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Position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E88D62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Start Date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28D798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Compensation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87D0411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Benefits</w:t>
                        </w:r>
                      </w:p>
                    </w:tc>
                  </w:tr>
                  <w:tr w:rsidR="00EC691F" w14:paraId="3EEA7977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C894A3E" w14:textId="2D4D5A61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9F2120D" w14:textId="0B91111C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6AB5B5C" w14:textId="574A18CA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6DC9BB4" w14:textId="50A5F15F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84E4CF1" w14:textId="0929AA3F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5164F791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442A1BF" w14:textId="1E74F979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B43FC38" w14:textId="08934E7C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A2FD666" w14:textId="16368F04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840C9AA" w14:textId="4619471F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8856AF5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Aflac</w:t>
                        </w:r>
                      </w:p>
                    </w:tc>
                  </w:tr>
                  <w:tr w:rsidR="00EC691F" w14:paraId="26B8271E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97A6938" w14:textId="52CA52B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8234044" w14:textId="04657EB8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B655003" w14:textId="36D42A3F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8BB5EBA" w14:textId="44BB056D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72DE50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Aflac</w:t>
                        </w:r>
                      </w:p>
                    </w:tc>
                  </w:tr>
                  <w:tr w:rsidR="00EC691F" w14:paraId="6876D772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1C1811E" w14:textId="55CC035C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7831FDB" w14:textId="0EA9B552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C6A0B18" w14:textId="1F9DB68D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B389647" w14:textId="0070F5B3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4E9CD54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Aflac</w:t>
                        </w:r>
                      </w:p>
                    </w:tc>
                  </w:tr>
                  <w:tr w:rsidR="00EC691F" w14:paraId="54F15D4A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23418A4" w14:textId="088E8988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3A21875" w14:textId="5F3ECE0B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C9101EA" w14:textId="077364B6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2035DCC" w14:textId="70EB5AB4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6325B9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Aflac</w:t>
                        </w:r>
                      </w:p>
                    </w:tc>
                  </w:tr>
                  <w:tr w:rsidR="00EC691F" w14:paraId="0592CED2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A94D61F" w14:textId="10039B43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AE72EDD" w14:textId="75681428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1FDB8B1" w14:textId="34DA32ED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DA32110" w14:textId="31E07342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6383696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Aflac</w:t>
                        </w:r>
                      </w:p>
                    </w:tc>
                  </w:tr>
                  <w:tr w:rsidR="00EC691F" w14:paraId="4B61B394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C14F5D9" w14:textId="0AB2778F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B28826F" w14:textId="7BA14E7C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C20DF39" w14:textId="764CEB52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4207422" w14:textId="7FECA7CA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C1421CF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Aflac</w:t>
                        </w:r>
                      </w:p>
                    </w:tc>
                  </w:tr>
                  <w:tr w:rsidR="00EC691F" w14:paraId="37E2A205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E330323" w14:textId="34EDEC1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60C55C5" w14:textId="26870400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2432A61" w14:textId="24B13F15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5BD8D7B" w14:textId="3ECDBC41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3E94AA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Aflac</w:t>
                        </w:r>
                      </w:p>
                    </w:tc>
                  </w:tr>
                  <w:tr w:rsidR="00EC691F" w14:paraId="66B02BFB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C6E651F" w14:textId="75BBE938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22A1ECC" w14:textId="44EF00DB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4EC24FE" w14:textId="2000A09C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253F68D" w14:textId="531E4C59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A263446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Aflac</w:t>
                        </w:r>
                      </w:p>
                    </w:tc>
                  </w:tr>
                  <w:tr w:rsidR="00EC691F" w14:paraId="1583A259" w14:textId="77777777" w:rsidTr="00C95099">
                    <w:trPr>
                      <w:trHeight w:val="56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F943220" w14:textId="4C63DDB4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353A55B" w14:textId="2E3D2765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AFB6295" w14:textId="7B1D21D5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901D5C2" w14:textId="27A7E7E9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6722F0B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Aflac</w:t>
                        </w:r>
                      </w:p>
                    </w:tc>
                  </w:tr>
                </w:tbl>
                <w:p w14:paraId="75F7F2CA" w14:textId="77777777" w:rsidR="00EC691F" w:rsidRDefault="00EC691F" w:rsidP="00EC691F">
                  <w:pPr>
                    <w:spacing w:after="0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EC691F" w14:paraId="593FCEF0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2219F7B0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Vehicle Information</w:t>
                  </w:r>
                </w:p>
              </w:tc>
            </w:tr>
            <w:tr w:rsidR="00EC691F" w14:paraId="5A74C428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7FF2A945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tbl>
                  <w:tblPr>
                    <w:tblW w:w="11458" w:type="dxa"/>
                    <w:tblCellSpacing w:w="15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860"/>
                    <w:gridCol w:w="896"/>
                    <w:gridCol w:w="975"/>
                    <w:gridCol w:w="1134"/>
                    <w:gridCol w:w="1337"/>
                    <w:gridCol w:w="1960"/>
                    <w:gridCol w:w="2186"/>
                    <w:gridCol w:w="2110"/>
                  </w:tblGrid>
                  <w:tr w:rsidR="00EC691F" w14:paraId="7015015A" w14:textId="77777777">
                    <w:trPr>
                      <w:tblHeader/>
                      <w:tblCellSpacing w:w="15" w:type="dxa"/>
                    </w:trPr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B54C556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Year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E23451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Make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A1E5CD2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Model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9DBB97C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Mileage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D6791A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Condition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94C8C91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Estimated Value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8B94DA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Monthly Payments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7E5A5C2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Outstanding Debt</w:t>
                        </w:r>
                      </w:p>
                    </w:tc>
                  </w:tr>
                  <w:tr w:rsidR="00EC691F" w14:paraId="7A111B20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0E1DFE4" w14:textId="6B6FCF69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bookmarkStart w:id="0" w:name="_GoBack"/>
                        <w:bookmarkEnd w:id="0"/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45713F5" w14:textId="3B74E7EE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BA567A9" w14:textId="0EF267CF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3868713" w14:textId="04853B95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AF8C515" w14:textId="064B6C45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4ADA705" w14:textId="16853BD5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4ED5656" w14:textId="105506AA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016142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32,175.80</w:t>
                        </w:r>
                      </w:p>
                    </w:tc>
                  </w:tr>
                  <w:tr w:rsidR="00EC691F" w14:paraId="5CD31032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D4A8279" w14:textId="28ED68A6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E7C52DF" w14:textId="36D46752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283F2AD" w14:textId="0D8C856A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B01C37E" w14:textId="62E6F811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DB5A14D" w14:textId="51C785BB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BF9C95C" w14:textId="6E6243CD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8AEA5B7" w14:textId="4AD00CC1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F18286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29,0571</w:t>
                        </w:r>
                      </w:p>
                    </w:tc>
                  </w:tr>
                  <w:tr w:rsidR="00EC691F" w14:paraId="13899711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8213617" w14:textId="2A861691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D24E7B9" w14:textId="751C72F8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BDA761B" w14:textId="5F737A12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6F1B1BD" w14:textId="6C1EE69E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13C87E3" w14:textId="788232AE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A35DC6A" w14:textId="35DF4402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F55BD40" w14:textId="5140D1E0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74A2C13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29,115.56</w:t>
                        </w:r>
                      </w:p>
                    </w:tc>
                  </w:tr>
                  <w:tr w:rsidR="00EC691F" w14:paraId="13731139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0752991" w14:textId="3EC04D5A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9C8509B" w14:textId="72643A6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4C9153D" w14:textId="0A2170EA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1409136" w14:textId="3FF57F46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50FAC78" w14:textId="48207818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55847FE" w14:textId="20AC1E7E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6CEB14B" w14:textId="061A7F39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27451C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27.546.32</w:t>
                        </w:r>
                      </w:p>
                    </w:tc>
                  </w:tr>
                  <w:tr w:rsidR="00EC691F" w14:paraId="2662AAA5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06872D3" w14:textId="418F7111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209EE8F" w14:textId="36F17E54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211989F" w14:textId="69883E98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8190035" w14:textId="2AD64482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2299FB6" w14:textId="790EE94B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1E0D445" w14:textId="4C18D9AE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93C3C06" w14:textId="7063D6BA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FFFFF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6D78DAB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25,466.71</w:t>
                        </w:r>
                      </w:p>
                    </w:tc>
                  </w:tr>
                  <w:tr w:rsidR="00EC691F" w14:paraId="0F62177F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CB9042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0E00A6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DFBF5E5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615424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89CBA2C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F9EE0A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D1E63FB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FFFFF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1EE55E5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5F4C5D4D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8D82952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7B6041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CC6820C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677F4F5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2FD1261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1B6CFA2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D483CC4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FFFFF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74FE68C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0D00502A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A244BDA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D7EA6F5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ED8111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2159F83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29548EB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41B4187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4ADAFEF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FFFFF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6434022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22673A1F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AAB528F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98B42D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E910F80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E0C5499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A166D23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965C5C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0618357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FFFFF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7F879D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EC691F" w14:paraId="5FDC8E6E" w14:textId="77777777" w:rsidTr="00C95099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5DCF1B2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8311107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D6731CE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AEE73D7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8DEEE4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B68C8BA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nil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DE96FB8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F6FD21D" w14:textId="77777777" w:rsidR="00EC691F" w:rsidRDefault="00EC691F" w:rsidP="00EC691F">
                        <w:pPr>
                          <w:spacing w:before="30" w:after="90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14:paraId="32394765" w14:textId="77777777" w:rsidR="00EC691F" w:rsidRDefault="00EC691F" w:rsidP="00EC691F">
                  <w:pPr>
                    <w:spacing w:after="0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EC691F" w14:paraId="36EC0193" w14:textId="77777777">
              <w:trPr>
                <w:tblCellSpacing w:w="0" w:type="dxa"/>
              </w:trPr>
              <w:tc>
                <w:tcPr>
                  <w:tcW w:w="0" w:type="auto"/>
                  <w:gridSpan w:val="2"/>
                  <w:shd w:val="clear" w:color="auto" w:fill="EAF2FA"/>
                  <w:vAlign w:val="center"/>
                  <w:hideMark/>
                </w:tcPr>
                <w:p w14:paraId="4C9623E6" w14:textId="77777777" w:rsidR="00EC691F" w:rsidRDefault="00EC691F" w:rsidP="00EC691F">
                  <w:pPr>
                    <w:rPr>
                      <w:szCs w:val="24"/>
                    </w:rPr>
                  </w:pPr>
                  <w:r>
                    <w:rPr>
                      <w:rStyle w:val="Strong"/>
                      <w:rFonts w:ascii="Arial" w:hAnsi="Arial" w:cs="Arial"/>
                      <w:sz w:val="18"/>
                      <w:szCs w:val="18"/>
                    </w:rPr>
                    <w:t>Have you purchased/sold any vehicles within the last 12 months?</w:t>
                  </w:r>
                </w:p>
              </w:tc>
            </w:tr>
            <w:tr w:rsidR="00EC691F" w14:paraId="4A76CB1F" w14:textId="77777777" w:rsidTr="00EC691F">
              <w:trPr>
                <w:tblCellSpacing w:w="0" w:type="dxa"/>
              </w:trPr>
              <w:tc>
                <w:tcPr>
                  <w:tcW w:w="245" w:type="dxa"/>
                  <w:shd w:val="clear" w:color="auto" w:fill="FFFFFF"/>
                  <w:vAlign w:val="center"/>
                  <w:hideMark/>
                </w:tcPr>
                <w:p w14:paraId="17054822" w14:textId="77777777" w:rsidR="00EC691F" w:rsidRDefault="00EC691F" w:rsidP="00EC691F">
                  <w:r>
                    <w:t> </w:t>
                  </w:r>
                </w:p>
              </w:tc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14:paraId="40AD1120" w14:textId="5DAEC3E6" w:rsidR="00EC691F" w:rsidRDefault="00EC691F" w:rsidP="00EC691F"/>
              </w:tc>
            </w:tr>
          </w:tbl>
          <w:p w14:paraId="4A5B3D93" w14:textId="77777777" w:rsidR="00EC691F" w:rsidRDefault="00EC691F">
            <w:pPr>
              <w:rPr>
                <w:rFonts w:ascii="-webkit-standard" w:hAnsi="-webkit-standard"/>
              </w:rPr>
            </w:pPr>
          </w:p>
        </w:tc>
      </w:tr>
    </w:tbl>
    <w:p w14:paraId="4D86688D" w14:textId="77777777" w:rsidR="001F12B0" w:rsidRPr="00EC691F" w:rsidRDefault="001A7349" w:rsidP="00C95099"/>
    <w:sectPr w:rsidR="001F12B0" w:rsidRPr="00EC691F" w:rsidSect="005250E2">
      <w:headerReference w:type="default" r:id="rId8"/>
      <w:footerReference w:type="default" r:id="rId9"/>
      <w:pgSz w:w="12240" w:h="15840"/>
      <w:pgMar w:top="472" w:right="1440" w:bottom="1440" w:left="1440" w:header="450" w:footer="22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E68F18" w14:textId="77777777" w:rsidR="001A7349" w:rsidRDefault="001A7349" w:rsidP="00E12286">
      <w:pPr>
        <w:spacing w:after="0"/>
      </w:pPr>
      <w:r>
        <w:separator/>
      </w:r>
    </w:p>
  </w:endnote>
  <w:endnote w:type="continuationSeparator" w:id="0">
    <w:p w14:paraId="16EC0448" w14:textId="77777777" w:rsidR="001A7349" w:rsidRDefault="001A7349" w:rsidP="00E1228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FE0E7A" w14:textId="5F761A47" w:rsidR="0028510F" w:rsidRPr="00400E25" w:rsidRDefault="0028510F" w:rsidP="00400E25">
    <w:pPr>
      <w:pStyle w:val="Footer"/>
      <w:tabs>
        <w:tab w:val="clear" w:pos="4680"/>
        <w:tab w:val="clear" w:pos="9360"/>
      </w:tabs>
      <w:ind w:left="-360" w:right="-360"/>
      <w:rPr>
        <w:rFonts w:asciiTheme="minorHAnsi" w:hAnsiTheme="minorHAnsi"/>
        <w:color w:val="808080" w:themeColor="background1" w:themeShade="80"/>
        <w:sz w:val="18"/>
        <w:szCs w:val="20"/>
      </w:rPr>
    </w:pP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KR Capital, LLC         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  <w:t xml:space="preserve">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P</w:t>
    </w:r>
    <w:proofErr w:type="gramStart"/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:  (</w:t>
    </w:r>
    <w:proofErr w:type="gramEnd"/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503) 664-0753 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 xml:space="preserve">4035 Douglas Way, </w:t>
    </w:r>
    <w:r w:rsidR="00036067">
      <w:rPr>
        <w:rFonts w:asciiTheme="minorHAnsi" w:hAnsiTheme="minorHAnsi"/>
        <w:color w:val="808080" w:themeColor="background1" w:themeShade="80"/>
        <w:sz w:val="18"/>
        <w:szCs w:val="20"/>
      </w:rPr>
      <w:t>1</w:t>
    </w:r>
    <w:r w:rsidR="00036067" w:rsidRPr="00036067">
      <w:rPr>
        <w:rFonts w:asciiTheme="minorHAnsi" w:hAnsiTheme="minorHAnsi"/>
        <w:color w:val="808080" w:themeColor="background1" w:themeShade="80"/>
        <w:sz w:val="18"/>
        <w:szCs w:val="20"/>
        <w:vertAlign w:val="superscript"/>
      </w:rPr>
      <w:t>st</w:t>
    </w:r>
    <w:r w:rsidR="00036067">
      <w:rPr>
        <w:rFonts w:asciiTheme="minorHAnsi" w:hAnsiTheme="minorHAnsi"/>
        <w:color w:val="808080" w:themeColor="background1" w:themeShade="80"/>
        <w:sz w:val="18"/>
        <w:szCs w:val="20"/>
      </w:rPr>
      <w:t xml:space="preserve"> Floor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 xml:space="preserve">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www.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>DeliveryRoutesForSale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.com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  <w:t xml:space="preserve">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F: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 xml:space="preserve">  (503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) 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>639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-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>8521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br/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>Lake Oswego, OR 97035</w:t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                                           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info@KRCapLLC.com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8F7D59" w14:textId="77777777" w:rsidR="001A7349" w:rsidRDefault="001A7349" w:rsidP="00E12286">
      <w:pPr>
        <w:spacing w:after="0"/>
      </w:pPr>
      <w:r>
        <w:separator/>
      </w:r>
    </w:p>
  </w:footnote>
  <w:footnote w:type="continuationSeparator" w:id="0">
    <w:p w14:paraId="49A239EE" w14:textId="77777777" w:rsidR="001A7349" w:rsidRDefault="001A7349" w:rsidP="00E1228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BAFF00" w14:textId="29416168" w:rsidR="00E12286" w:rsidRPr="0028510F" w:rsidRDefault="0008647F" w:rsidP="0008647F">
    <w:pPr>
      <w:pStyle w:val="Header"/>
      <w:rPr>
        <w:rFonts w:asciiTheme="majorHAnsi" w:hAnsiTheme="majorHAnsi"/>
        <w:sz w:val="20"/>
        <w:szCs w:val="20"/>
      </w:rPr>
    </w:pPr>
    <w:r>
      <w:rPr>
        <w:rFonts w:asciiTheme="majorHAnsi" w:hAnsiTheme="majorHAnsi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C429EC2" wp14:editId="715B4D7E">
              <wp:simplePos x="0" y="0"/>
              <wp:positionH relativeFrom="column">
                <wp:posOffset>3949700</wp:posOffset>
              </wp:positionH>
              <wp:positionV relativeFrom="paragraph">
                <wp:posOffset>127000</wp:posOffset>
              </wp:positionV>
              <wp:extent cx="2013735" cy="616450"/>
              <wp:effectExtent l="0" t="0" r="5715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13735" cy="6164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6E2F5E8E" w14:textId="7F3DB057" w:rsidR="0008647F" w:rsidRPr="007E7CA0" w:rsidRDefault="0008647F" w:rsidP="0008647F">
                          <w:pPr>
                            <w:jc w:val="right"/>
                            <w:rPr>
                              <w:rFonts w:ascii="Calibri" w:hAnsi="Calibri" w:cs="Calibri"/>
                            </w:rPr>
                          </w:pPr>
                          <w:r>
                            <w:rPr>
                              <w:rFonts w:ascii="Calibri" w:hAnsi="Calibri" w:cs="Calibri"/>
                            </w:rPr>
                            <w:br/>
                          </w:r>
                          <w:r w:rsidR="00B33F92">
                            <w:rPr>
                              <w:rFonts w:ascii="Calibri" w:hAnsi="Calibri" w:cs="Calibri"/>
                            </w:rPr>
                            <w:t>Linehaul</w:t>
                          </w:r>
                          <w:r w:rsidRPr="007E7CA0">
                            <w:rPr>
                              <w:rFonts w:ascii="Calibri" w:hAnsi="Calibri" w:cs="Calibri"/>
                            </w:rPr>
                            <w:t xml:space="preserve"> Questionnaire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429EC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311pt;margin-top:10pt;width:158.55pt;height:48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" fillcolor="white [3201]" stroked="f" strokeweight=".5pt">
              <v:textbox>
                <w:txbxContent>
                  <w:p w14:paraId="6E2F5E8E" w14:textId="7F3DB057" w:rsidR="0008647F" w:rsidRPr="007E7CA0" w:rsidRDefault="0008647F" w:rsidP="0008647F">
                    <w:pPr>
                      <w:jc w:val="right"/>
                      <w:rPr>
                        <w:rFonts w:ascii="Calibri" w:hAnsi="Calibri" w:cs="Calibri"/>
                      </w:rPr>
                    </w:pPr>
                    <w:r>
                      <w:rPr>
                        <w:rFonts w:ascii="Calibri" w:hAnsi="Calibri" w:cs="Calibri"/>
                      </w:rPr>
                      <w:br/>
                    </w:r>
                    <w:r w:rsidR="00B33F92">
                      <w:rPr>
                        <w:rFonts w:ascii="Calibri" w:hAnsi="Calibri" w:cs="Calibri"/>
                      </w:rPr>
                      <w:t>Linehaul</w:t>
                    </w:r>
                    <w:r w:rsidRPr="007E7CA0">
                      <w:rPr>
                        <w:rFonts w:ascii="Calibri" w:hAnsi="Calibri" w:cs="Calibri"/>
                      </w:rPr>
                      <w:t xml:space="preserve"> Questionnaire</w:t>
                    </w:r>
                  </w:p>
                </w:txbxContent>
              </v:textbox>
            </v:shape>
          </w:pict>
        </mc:Fallback>
      </mc:AlternateContent>
    </w:r>
    <w:r w:rsidR="00036067" w:rsidRPr="00036067">
      <w:rPr>
        <w:rFonts w:asciiTheme="majorHAnsi" w:hAnsiTheme="majorHAnsi"/>
        <w:noProof/>
        <w:sz w:val="20"/>
        <w:szCs w:val="20"/>
      </w:rPr>
      <w:drawing>
        <wp:inline distT="0" distB="0" distL="0" distR="0" wp14:anchorId="7CF1787A" wp14:editId="3D49D201">
          <wp:extent cx="1581765" cy="838200"/>
          <wp:effectExtent l="0" t="0" r="635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b="20051"/>
                  <a:stretch/>
                </pic:blipFill>
                <pic:spPr bwMode="auto">
                  <a:xfrm>
                    <a:off x="0" y="0"/>
                    <a:ext cx="1595688" cy="84557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216F5F"/>
    <w:multiLevelType w:val="multilevel"/>
    <w:tmpl w:val="B26EAB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28D371F"/>
    <w:multiLevelType w:val="multilevel"/>
    <w:tmpl w:val="9B58E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3692B63"/>
    <w:multiLevelType w:val="hybridMultilevel"/>
    <w:tmpl w:val="6F5A298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25380FF0"/>
    <w:multiLevelType w:val="hybridMultilevel"/>
    <w:tmpl w:val="0B0AF7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2286"/>
    <w:rsid w:val="00036067"/>
    <w:rsid w:val="00076726"/>
    <w:rsid w:val="0008647F"/>
    <w:rsid w:val="0013073E"/>
    <w:rsid w:val="001A7349"/>
    <w:rsid w:val="00280D7A"/>
    <w:rsid w:val="0028510F"/>
    <w:rsid w:val="002E3472"/>
    <w:rsid w:val="003748DF"/>
    <w:rsid w:val="003F4BA1"/>
    <w:rsid w:val="00400E25"/>
    <w:rsid w:val="00402543"/>
    <w:rsid w:val="00425778"/>
    <w:rsid w:val="00470063"/>
    <w:rsid w:val="004A33EF"/>
    <w:rsid w:val="005250E2"/>
    <w:rsid w:val="00526FB1"/>
    <w:rsid w:val="00537667"/>
    <w:rsid w:val="00567B04"/>
    <w:rsid w:val="005919B9"/>
    <w:rsid w:val="005C0E03"/>
    <w:rsid w:val="005E2A56"/>
    <w:rsid w:val="005E5BB0"/>
    <w:rsid w:val="0065122B"/>
    <w:rsid w:val="006A0492"/>
    <w:rsid w:val="006C28E5"/>
    <w:rsid w:val="007A4DB3"/>
    <w:rsid w:val="00806DFF"/>
    <w:rsid w:val="008270D2"/>
    <w:rsid w:val="008340DD"/>
    <w:rsid w:val="00861023"/>
    <w:rsid w:val="008B49D6"/>
    <w:rsid w:val="008C5B35"/>
    <w:rsid w:val="008D46E7"/>
    <w:rsid w:val="008E5E4E"/>
    <w:rsid w:val="009068E5"/>
    <w:rsid w:val="00912DB9"/>
    <w:rsid w:val="0094550F"/>
    <w:rsid w:val="00997B0D"/>
    <w:rsid w:val="009D221F"/>
    <w:rsid w:val="00AB20C6"/>
    <w:rsid w:val="00AC18AE"/>
    <w:rsid w:val="00AF5DA0"/>
    <w:rsid w:val="00B06245"/>
    <w:rsid w:val="00B33F92"/>
    <w:rsid w:val="00B538CF"/>
    <w:rsid w:val="00BB5955"/>
    <w:rsid w:val="00C220DC"/>
    <w:rsid w:val="00C604BB"/>
    <w:rsid w:val="00C8309C"/>
    <w:rsid w:val="00C95099"/>
    <w:rsid w:val="00CA2C66"/>
    <w:rsid w:val="00CA6E19"/>
    <w:rsid w:val="00CD5314"/>
    <w:rsid w:val="00CE660F"/>
    <w:rsid w:val="00D10F95"/>
    <w:rsid w:val="00D8510F"/>
    <w:rsid w:val="00D8710E"/>
    <w:rsid w:val="00E0690A"/>
    <w:rsid w:val="00E12286"/>
    <w:rsid w:val="00EB571F"/>
    <w:rsid w:val="00EC691F"/>
    <w:rsid w:val="00F4468E"/>
    <w:rsid w:val="00F71450"/>
    <w:rsid w:val="00FB5B02"/>
    <w:rsid w:val="00FC1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096E79"/>
  <w15:docId w15:val="{2F6D4D83-0026-4302-B249-AB4AF94CE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250E2"/>
    <w:pPr>
      <w:spacing w:after="100" w:afterAutospacing="1" w:line="24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12286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E12286"/>
  </w:style>
  <w:style w:type="paragraph" w:styleId="Footer">
    <w:name w:val="footer"/>
    <w:basedOn w:val="Normal"/>
    <w:link w:val="FooterChar"/>
    <w:uiPriority w:val="99"/>
    <w:unhideWhenUsed/>
    <w:rsid w:val="00E12286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E12286"/>
  </w:style>
  <w:style w:type="paragraph" w:styleId="BalloonText">
    <w:name w:val="Balloon Text"/>
    <w:basedOn w:val="Normal"/>
    <w:link w:val="BalloonTextChar"/>
    <w:uiPriority w:val="99"/>
    <w:semiHidden/>
    <w:unhideWhenUsed/>
    <w:rsid w:val="00E1228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228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C1D7E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250E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EC691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05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info@KRCapLLC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5</Pages>
  <Words>328</Words>
  <Characters>1874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Kyle Rohner</dc:creator>
  <cp:lastModifiedBy>Kyle Rohner</cp:lastModifiedBy>
  <cp:revision>5</cp:revision>
  <cp:lastPrinted>2014-10-27T20:55:00Z</cp:lastPrinted>
  <dcterms:created xsi:type="dcterms:W3CDTF">2019-05-16T21:11:00Z</dcterms:created>
  <dcterms:modified xsi:type="dcterms:W3CDTF">2019-05-16T21:46:00Z</dcterms:modified>
</cp:coreProperties>
</file>